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14" w:rsidRPr="00082D81" w:rsidRDefault="00956B14" w:rsidP="00956B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956B14" w:rsidRPr="005F2777" w:rsidRDefault="00956B14" w:rsidP="00956B14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Среда, 13 мая</w:t>
      </w:r>
      <w:r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956B14" w:rsidRPr="005F2777" w:rsidTr="00A521A0">
        <w:tc>
          <w:tcPr>
            <w:tcW w:w="1560" w:type="dxa"/>
            <w:vMerge w:val="restart"/>
            <w:vAlign w:val="center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56B14" w:rsidRPr="005F2777" w:rsidTr="00A521A0">
        <w:tc>
          <w:tcPr>
            <w:tcW w:w="1560" w:type="dxa"/>
            <w:vMerge/>
            <w:vAlign w:val="center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05FC3" w:rsidRPr="005F2777" w:rsidTr="00A521A0">
        <w:trPr>
          <w:trHeight w:val="2246"/>
        </w:trPr>
        <w:tc>
          <w:tcPr>
            <w:tcW w:w="1560" w:type="dxa"/>
          </w:tcPr>
          <w:p w:rsidR="00B05FC3" w:rsidRPr="005F2777" w:rsidRDefault="00B05FC3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 язык</w:t>
            </w:r>
          </w:p>
        </w:tc>
        <w:tc>
          <w:tcPr>
            <w:tcW w:w="2268" w:type="dxa"/>
          </w:tcPr>
          <w:p w:rsidR="00B05FC3" w:rsidRPr="00401425" w:rsidRDefault="00B05FC3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Весёлый день.</w:t>
            </w:r>
          </w:p>
          <w:p w:rsidR="00B05FC3" w:rsidRPr="005F2777" w:rsidRDefault="00B05FC3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05FC3" w:rsidRPr="000F5662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с.124, упр.1 – прочитать диалог, вставить в пропуски фразы из программы клуба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FC3" w:rsidRPr="000F5662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 – прочитать правило к М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одулю 8 о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(настоящем простом времени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) для третьего лица ед.ч.</w:t>
            </w:r>
          </w:p>
          <w:p w:rsidR="00B05FC3" w:rsidRPr="000F5662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с.124, упр.2 – сказать, что делает </w:t>
            </w:r>
            <w:proofErr w:type="spellStart"/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Лулу</w:t>
            </w:r>
            <w:proofErr w:type="spellEnd"/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дни недели. (смотри образец).</w:t>
            </w:r>
          </w:p>
          <w:p w:rsidR="00B05FC3" w:rsidRPr="000F5662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.125, упр.3 – прочитай предложения, обрати внимание на чтение буквы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буквосочетаний </w:t>
            </w:r>
            <w:proofErr w:type="spellStart"/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FC3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Запиши правило в тетрадь: </w:t>
            </w:r>
          </w:p>
          <w:p w:rsidR="00B05FC3" w:rsidRDefault="00B05FC3" w:rsidP="00956B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F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буквы </w:t>
            </w:r>
            <w:proofErr w:type="spellStart"/>
            <w:r w:rsidRPr="00B05FC3">
              <w:rPr>
                <w:rFonts w:ascii="Times New Roman" w:hAnsi="Times New Roman" w:cs="Times New Roman"/>
                <w:i/>
                <w:sz w:val="24"/>
                <w:szCs w:val="24"/>
              </w:rPr>
              <w:t>Сс</w:t>
            </w:r>
            <w:proofErr w:type="spellEnd"/>
            <w:r w:rsidRPr="00B05F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05FC3" w:rsidRDefault="00B05FC3" w:rsidP="00B05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уква </w:t>
            </w:r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обозначает звук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перед буквами </w:t>
            </w:r>
            <w:proofErr w:type="spellStart"/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city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mice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во всех остальных случаях она обозначает звук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-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cat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05FC3" w:rsidRPr="000F5662" w:rsidRDefault="00B05FC3" w:rsidP="00B05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звук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F566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tʃ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-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chips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5FC3" w:rsidRPr="000F5662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Буквосочетание </w:t>
            </w:r>
            <w:r w:rsidRPr="00956B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обозначает звук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-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sock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05FC3" w:rsidRPr="000F5662" w:rsidRDefault="00B05FC3" w:rsidP="00956B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с.125, упр.4 – перерисуй таблицу в тетрадь и заполни её. </w:t>
            </w:r>
          </w:p>
          <w:p w:rsidR="00B05FC3" w:rsidRDefault="00B05FC3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F56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0F56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0F56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0F56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с.124, упр.1 (читать и переводить диалог), с.125, упр.4 (письменно).</w:t>
            </w:r>
          </w:p>
          <w:p w:rsidR="00397364" w:rsidRPr="00397364" w:rsidRDefault="00397364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с учителем по данному уроку пройди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ссылке:</w:t>
            </w:r>
          </w:p>
          <w:p w:rsidR="00397364" w:rsidRPr="00397364" w:rsidRDefault="00397364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4" w:history="1"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https://yandex.ru/video/preview/?filmId=659424511049349661&amp;text=3%20</w:t>
              </w:r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класс</w:t>
              </w:r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%20</w:t>
              </w:r>
              <w:proofErr w:type="spellStart"/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спотлайт</w:t>
              </w:r>
              <w:proofErr w:type="spellEnd"/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%20</w:t>
              </w:r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</w:t>
              </w:r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.124-125%20</w:t>
              </w:r>
              <w:proofErr w:type="spellStart"/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портфолио</w:t>
              </w:r>
              <w:proofErr w:type="spellEnd"/>
              <w:r w:rsidRPr="0039736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&amp;path=wizard&amp;parent-reqid=1588877351753356-1419598877419469454700291-production-app-host-man-web-yp-166&amp;redircnt=1588877355.1</w:t>
              </w:r>
            </w:hyperlink>
          </w:p>
        </w:tc>
        <w:tc>
          <w:tcPr>
            <w:tcW w:w="1701" w:type="dxa"/>
          </w:tcPr>
          <w:p w:rsidR="00B05FC3" w:rsidRPr="008445DC" w:rsidRDefault="00B05FC3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Голосовое сообщение с записью чтения и перевода диалога на с.124,упр.1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05FC3" w:rsidRPr="007572D3" w:rsidRDefault="00B05FC3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754B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05FC3" w:rsidRPr="005F2777" w:rsidRDefault="00B05FC3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77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B05FC3" w:rsidRPr="005F2777" w:rsidRDefault="00B05FC3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956B14" w:rsidRDefault="00956B14" w:rsidP="00956B14">
      <w:pPr>
        <w:pStyle w:val="normal"/>
        <w:tabs>
          <w:tab w:val="left" w:pos="72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956B14" w:rsidRDefault="00956B14" w:rsidP="00956B14">
      <w:pPr>
        <w:pStyle w:val="normal"/>
        <w:tabs>
          <w:tab w:val="left" w:pos="72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Пятница, 15 мая 2020г.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956B14" w:rsidRPr="005F2777" w:rsidTr="00A521A0">
        <w:tc>
          <w:tcPr>
            <w:tcW w:w="1560" w:type="dxa"/>
            <w:vMerge w:val="restart"/>
            <w:vAlign w:val="center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56B14" w:rsidRPr="005F2777" w:rsidTr="00A521A0">
        <w:tc>
          <w:tcPr>
            <w:tcW w:w="1560" w:type="dxa"/>
            <w:vMerge/>
            <w:vAlign w:val="center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956B14" w:rsidRPr="005F2777" w:rsidRDefault="00956B14" w:rsidP="00A521A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6B14" w:rsidRPr="005F2777" w:rsidTr="00A521A0">
        <w:trPr>
          <w:trHeight w:val="2246"/>
        </w:trPr>
        <w:tc>
          <w:tcPr>
            <w:tcW w:w="1560" w:type="dxa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 язык</w:t>
            </w:r>
          </w:p>
        </w:tc>
        <w:tc>
          <w:tcPr>
            <w:tcW w:w="2268" w:type="dxa"/>
          </w:tcPr>
          <w:p w:rsidR="00956B14" w:rsidRPr="005F2777" w:rsidRDefault="00754BFB" w:rsidP="00A52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По воскресеньям.</w:t>
            </w:r>
          </w:p>
        </w:tc>
        <w:tc>
          <w:tcPr>
            <w:tcW w:w="5811" w:type="dxa"/>
          </w:tcPr>
          <w:p w:rsidR="00754BFB" w:rsidRPr="000F5662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с.126, упр.1 – послушать, повторить за диктором (</w:t>
            </w: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proofErr w:type="spellStart"/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rack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18), выписать все фразы в словарь (см. раздел 16, с.174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, а фразы:</w:t>
            </w:r>
          </w:p>
          <w:p w:rsidR="00754BFB" w:rsidRPr="000F5662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morning – 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</w:p>
          <w:p w:rsidR="00754BFB" w:rsidRPr="00754BFB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afternoon – 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днём</w:t>
            </w:r>
          </w:p>
          <w:p w:rsidR="00754BFB" w:rsidRPr="000F5662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evening – 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</w:p>
          <w:p w:rsidR="00754BFB" w:rsidRPr="000F5662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night – 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</w:p>
          <w:p w:rsidR="00754BFB" w:rsidRPr="000F5662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записать в словарь с предлогами.</w:t>
            </w:r>
          </w:p>
          <w:p w:rsidR="00754BFB" w:rsidRPr="000F5662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с.127, упр.5 – прочитать текст, перевести и</w:t>
            </w:r>
            <w:bookmarkStart w:id="0" w:name="_GoBack"/>
            <w:bookmarkEnd w:id="0"/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 выполнить задание под текстом: переписать в тетрадь 4 утверждения и, если предложение соответствует тексту, написать </w:t>
            </w:r>
            <w:r w:rsidRPr="000F56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, если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6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14" w:rsidRDefault="00754BFB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566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F56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56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F5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F5662">
              <w:rPr>
                <w:rFonts w:ascii="Times New Roman" w:hAnsi="Times New Roman" w:cs="Times New Roman"/>
                <w:sz w:val="24"/>
                <w:szCs w:val="24"/>
              </w:rPr>
              <w:t xml:space="preserve">с.127, упр.5 (читать, переводить), учить новые слова. </w:t>
            </w:r>
          </w:p>
          <w:p w:rsidR="00AA4FF0" w:rsidRPr="00AA4FF0" w:rsidRDefault="00AA4FF0" w:rsidP="0075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работы с учителем по данному уроку пройди по ссылке:</w:t>
            </w:r>
          </w:p>
          <w:p w:rsidR="00AA4FF0" w:rsidRPr="00AA4FF0" w:rsidRDefault="00AA4FF0" w:rsidP="00754B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hyperlink r:id="rId5" w:history="1">
              <w:r w:rsidRPr="00AA4FF0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https://yandex.ru/video/preview/?filmId=3835153456216026542&amp;text=3%20класс%20спотлайт%20с.126-127%20портфолио&amp;path=wizard&amp;parent-reqid=1588877696925002-844620353233384786700291-production-app-host-man-web-yp-307&amp;redircnt=1588877708.1</w:t>
              </w:r>
            </w:hyperlink>
          </w:p>
        </w:tc>
        <w:tc>
          <w:tcPr>
            <w:tcW w:w="1701" w:type="dxa"/>
          </w:tcPr>
          <w:p w:rsidR="00956B14" w:rsidRPr="008445DC" w:rsidRDefault="00956B14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Голосовое сообщение с з</w:t>
            </w:r>
            <w:r w:rsidR="00754BFB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аписью чтения и перевода текста на с.127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56B14" w:rsidRPr="003E7022" w:rsidRDefault="00956B14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754B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277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956B14" w:rsidRPr="005F2777" w:rsidRDefault="00956B14" w:rsidP="00A521A0">
            <w:pPr>
              <w:pStyle w:val="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956B14" w:rsidRDefault="00956B14" w:rsidP="00956B14">
      <w:pPr>
        <w:pStyle w:val="normal"/>
        <w:tabs>
          <w:tab w:val="left" w:pos="72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B14" w:rsidRDefault="00956B14" w:rsidP="00956B14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5BB" w:rsidRDefault="002505BB" w:rsidP="00956B14">
      <w:pPr>
        <w:ind w:firstLine="708"/>
      </w:pPr>
    </w:p>
    <w:sectPr w:rsidR="002505BB" w:rsidSect="00E56D6C">
      <w:pgSz w:w="16838" w:h="11906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B14"/>
    <w:rsid w:val="002505BB"/>
    <w:rsid w:val="00397364"/>
    <w:rsid w:val="00754BFB"/>
    <w:rsid w:val="00956B14"/>
    <w:rsid w:val="00AA4FF0"/>
    <w:rsid w:val="00B0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6B14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956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3835153456216026542&amp;text=3%20&#1082;&#1083;&#1072;&#1089;&#1089;%20&#1089;&#1087;&#1086;&#1090;&#1083;&#1072;&#1081;&#1090;%20&#1089;.126-127%20&#1087;&#1086;&#1088;&#1090;&#1092;&#1086;&#1083;&#1080;&#1086;&amp;path=wizard&amp;parent-reqid=1588877696925002-844620353233384786700291-production-app-host-man-web-yp-307&amp;redircnt=1588877708.1" TargetMode="External"/><Relationship Id="rId4" Type="http://schemas.openxmlformats.org/officeDocument/2006/relationships/hyperlink" Target="https://yandex.ru/video/preview/?filmId=659424511049349661&amp;text=3%20&#1082;&#1083;&#1072;&#1089;&#1089;%20&#1089;&#1087;&#1086;&#1090;&#1083;&#1072;&#1081;&#1090;%20&#1089;.124-125%20&#1087;&#1086;&#1088;&#1090;&#1092;&#1086;&#1083;&#1080;&#1086;&amp;path=wizard&amp;parent-reqid=1588877351753356-1419598877419469454700291-production-app-host-man-web-yp-166&amp;redircnt=158887735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</dc:creator>
  <cp:keywords/>
  <dc:description/>
  <cp:lastModifiedBy>berdan</cp:lastModifiedBy>
  <cp:revision>5</cp:revision>
  <dcterms:created xsi:type="dcterms:W3CDTF">2020-05-07T17:46:00Z</dcterms:created>
  <dcterms:modified xsi:type="dcterms:W3CDTF">2020-05-07T19:00:00Z</dcterms:modified>
</cp:coreProperties>
</file>