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AF" w:rsidRDefault="00197764" w:rsidP="001977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Дистанционные задания для </w:t>
      </w:r>
      <w:r w:rsidR="00034F06">
        <w:rPr>
          <w:rFonts w:ascii="Times New Roman" w:hAnsi="Times New Roman" w:cs="Times New Roman"/>
          <w:sz w:val="28"/>
          <w:szCs w:val="28"/>
        </w:rPr>
        <w:t>2</w:t>
      </w:r>
      <w:r w:rsidR="00852B62">
        <w:rPr>
          <w:rFonts w:ascii="Times New Roman" w:hAnsi="Times New Roman" w:cs="Times New Roman"/>
          <w:sz w:val="28"/>
          <w:szCs w:val="28"/>
        </w:rPr>
        <w:t xml:space="preserve"> «</w:t>
      </w:r>
      <w:r w:rsidR="0025743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» класса на </w:t>
      </w:r>
      <w:r w:rsidR="00257431">
        <w:rPr>
          <w:rFonts w:ascii="Times New Roman" w:hAnsi="Times New Roman" w:cs="Times New Roman"/>
          <w:sz w:val="28"/>
          <w:szCs w:val="28"/>
        </w:rPr>
        <w:t>12</w:t>
      </w:r>
      <w:r w:rsidR="00264B4A">
        <w:rPr>
          <w:rFonts w:ascii="Times New Roman" w:hAnsi="Times New Roman" w:cs="Times New Roman"/>
          <w:sz w:val="28"/>
          <w:szCs w:val="28"/>
        </w:rPr>
        <w:t>.0</w:t>
      </w:r>
      <w:r w:rsidR="00257431">
        <w:rPr>
          <w:rFonts w:ascii="Times New Roman" w:hAnsi="Times New Roman" w:cs="Times New Roman"/>
          <w:sz w:val="28"/>
          <w:szCs w:val="28"/>
        </w:rPr>
        <w:t>9</w:t>
      </w:r>
      <w:r w:rsidR="00264B4A">
        <w:rPr>
          <w:rFonts w:ascii="Times New Roman" w:hAnsi="Times New Roman" w:cs="Times New Roman"/>
          <w:sz w:val="28"/>
          <w:szCs w:val="28"/>
        </w:rPr>
        <w:t>.2</w:t>
      </w:r>
      <w:r w:rsidR="00257431">
        <w:rPr>
          <w:rFonts w:ascii="Times New Roman" w:hAnsi="Times New Roman" w:cs="Times New Roman"/>
          <w:sz w:val="28"/>
          <w:szCs w:val="28"/>
        </w:rPr>
        <w:t>02</w:t>
      </w:r>
      <w:bookmarkStart w:id="0" w:name="_GoBack"/>
      <w:bookmarkEnd w:id="0"/>
      <w:r w:rsidR="00264B4A">
        <w:rPr>
          <w:rFonts w:ascii="Times New Roman" w:hAnsi="Times New Roman" w:cs="Times New Roman"/>
          <w:sz w:val="28"/>
          <w:szCs w:val="28"/>
        </w:rPr>
        <w:t>5</w:t>
      </w:r>
      <w:r w:rsidR="00034F0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24"/>
        <w:gridCol w:w="973"/>
        <w:gridCol w:w="2339"/>
        <w:gridCol w:w="8369"/>
        <w:gridCol w:w="1701"/>
        <w:gridCol w:w="1871"/>
      </w:tblGrid>
      <w:tr w:rsidR="00197764" w:rsidRPr="00536A73" w:rsidTr="006459F9">
        <w:trPr>
          <w:trHeight w:val="543"/>
        </w:trPr>
        <w:tc>
          <w:tcPr>
            <w:tcW w:w="624" w:type="dxa"/>
            <w:vMerge w:val="restart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Ур.</w:t>
            </w:r>
          </w:p>
        </w:tc>
        <w:tc>
          <w:tcPr>
            <w:tcW w:w="973" w:type="dxa"/>
            <w:vMerge w:val="restart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Время урока</w:t>
            </w:r>
          </w:p>
        </w:tc>
        <w:tc>
          <w:tcPr>
            <w:tcW w:w="2339" w:type="dxa"/>
            <w:vMerge w:val="restart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369" w:type="dxa"/>
            <w:vMerge w:val="restart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Электронный образовательный ресурс и дистанционные образовательные технологии</w:t>
            </w:r>
          </w:p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(ЭОР и ДОТ)</w:t>
            </w:r>
          </w:p>
        </w:tc>
        <w:tc>
          <w:tcPr>
            <w:tcW w:w="3572" w:type="dxa"/>
            <w:gridSpan w:val="2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197764" w:rsidRPr="00536A73" w:rsidTr="006459F9">
        <w:trPr>
          <w:trHeight w:val="542"/>
        </w:trPr>
        <w:tc>
          <w:tcPr>
            <w:tcW w:w="624" w:type="dxa"/>
            <w:vMerge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vMerge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9" w:type="dxa"/>
            <w:vMerge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871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832EC2" w:rsidRPr="00536A73" w:rsidTr="006459F9">
        <w:trPr>
          <w:trHeight w:val="542"/>
        </w:trPr>
        <w:tc>
          <w:tcPr>
            <w:tcW w:w="624" w:type="dxa"/>
          </w:tcPr>
          <w:p w:rsidR="00832EC2" w:rsidRPr="00536A73" w:rsidRDefault="00832EC2" w:rsidP="00832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</w:tcPr>
          <w:p w:rsidR="00832EC2" w:rsidRPr="00536A73" w:rsidRDefault="00832EC2" w:rsidP="00832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2339" w:type="dxa"/>
          </w:tcPr>
          <w:p w:rsidR="00EA344A" w:rsidRPr="00EA344A" w:rsidRDefault="00494E18" w:rsidP="00EA3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  <w:p w:rsidR="00832EC2" w:rsidRPr="00832EC2" w:rsidRDefault="00257431" w:rsidP="00EA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прибаутки </w:t>
            </w:r>
          </w:p>
        </w:tc>
        <w:tc>
          <w:tcPr>
            <w:tcW w:w="8369" w:type="dxa"/>
          </w:tcPr>
          <w:p w:rsidR="00EA344A" w:rsidRDefault="00EA344A" w:rsidP="00EA3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6E32">
              <w:rPr>
                <w:rFonts w:ascii="Times New Roman" w:hAnsi="Times New Roman" w:cs="Times New Roman"/>
                <w:b/>
                <w:sz w:val="28"/>
                <w:szCs w:val="28"/>
              </w:rPr>
              <w:t>Сферум</w:t>
            </w:r>
            <w:proofErr w:type="spellEnd"/>
          </w:p>
          <w:p w:rsidR="00494E18" w:rsidRDefault="00494E18" w:rsidP="00397873">
            <w:hyperlink r:id="rId5" w:history="1">
              <w:r w:rsidRPr="00D85358">
                <w:rPr>
                  <w:rStyle w:val="a4"/>
                </w:rPr>
                <w:t>https://sferum.ru/?call_link=fH0EOlfza77Ek_AXrVqTRluXIH-ovivmneUVdNeo1I8</w:t>
              </w:r>
            </w:hyperlink>
            <w:r>
              <w:t xml:space="preserve"> </w:t>
            </w:r>
          </w:p>
          <w:p w:rsidR="00B621BA" w:rsidRDefault="00EA344A" w:rsidP="00397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D24B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442BF" w:rsidRPr="002442BF" w:rsidRDefault="00257431" w:rsidP="0039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22-23 читать</w:t>
            </w:r>
          </w:p>
        </w:tc>
        <w:tc>
          <w:tcPr>
            <w:tcW w:w="1701" w:type="dxa"/>
          </w:tcPr>
          <w:p w:rsidR="00832EC2" w:rsidRPr="00852B62" w:rsidRDefault="00852B62" w:rsidP="00832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</w:p>
        </w:tc>
        <w:tc>
          <w:tcPr>
            <w:tcW w:w="1871" w:type="dxa"/>
          </w:tcPr>
          <w:p w:rsidR="00832EC2" w:rsidRPr="00536A73" w:rsidRDefault="00832EC2" w:rsidP="00832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10837" w:rsidRPr="00536A73" w:rsidTr="006459F9">
        <w:trPr>
          <w:trHeight w:val="542"/>
        </w:trPr>
        <w:tc>
          <w:tcPr>
            <w:tcW w:w="624" w:type="dxa"/>
          </w:tcPr>
          <w:p w:rsidR="00910837" w:rsidRPr="00536A73" w:rsidRDefault="00910837" w:rsidP="0091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</w:tcPr>
          <w:p w:rsidR="00910837" w:rsidRDefault="00910837" w:rsidP="0091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9.00-9.40</w:t>
            </w:r>
          </w:p>
          <w:p w:rsidR="00910837" w:rsidRPr="00536A73" w:rsidRDefault="00910837" w:rsidP="00910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910837" w:rsidRDefault="00494E18" w:rsidP="009108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9F9F9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9F9F9"/>
                <w:lang w:eastAsia="en-US"/>
              </w:rPr>
              <w:t>Физкультура</w:t>
            </w:r>
          </w:p>
          <w:p w:rsidR="00910837" w:rsidRPr="00832EC2" w:rsidRDefault="00910837" w:rsidP="0039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9" w:type="dxa"/>
          </w:tcPr>
          <w:p w:rsidR="00910837" w:rsidRDefault="00910837" w:rsidP="00910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90BF2">
              <w:rPr>
                <w:rFonts w:ascii="Times New Roman" w:hAnsi="Times New Roman" w:cs="Times New Roman"/>
                <w:b/>
                <w:sz w:val="28"/>
                <w:szCs w:val="28"/>
              </w:rPr>
              <w:t>Сферум</w:t>
            </w:r>
            <w:proofErr w:type="spellEnd"/>
          </w:p>
          <w:p w:rsidR="002442BF" w:rsidRDefault="00494E18" w:rsidP="00910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" w:history="1">
              <w:r w:rsidRPr="00D85358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https://sferum.ru/?call_link=fH0EOlfza77Ek_AXrVqTRluXIH-ovivmneUVdNeo1I8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10837" w:rsidRPr="002442BF" w:rsidRDefault="00910837" w:rsidP="00910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BF2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766663" w:rsidRPr="00590BF2" w:rsidRDefault="002442BF" w:rsidP="00910837">
            <w:pPr>
              <w:rPr>
                <w:rFonts w:ascii="Times New Roman" w:hAnsi="Times New Roman" w:cs="Times New Roman"/>
              </w:rPr>
            </w:pPr>
            <w:r w:rsidRPr="002442BF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701" w:type="dxa"/>
          </w:tcPr>
          <w:p w:rsidR="00910837" w:rsidRPr="00852B62" w:rsidRDefault="00910837" w:rsidP="0091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</w:p>
        </w:tc>
        <w:tc>
          <w:tcPr>
            <w:tcW w:w="1871" w:type="dxa"/>
          </w:tcPr>
          <w:p w:rsidR="00910837" w:rsidRPr="00536A73" w:rsidRDefault="00910837" w:rsidP="00910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10837" w:rsidRPr="00536A73" w:rsidTr="006459F9">
        <w:trPr>
          <w:trHeight w:val="542"/>
        </w:trPr>
        <w:tc>
          <w:tcPr>
            <w:tcW w:w="624" w:type="dxa"/>
          </w:tcPr>
          <w:p w:rsidR="00910837" w:rsidRPr="00536A73" w:rsidRDefault="00910837" w:rsidP="0091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</w:tcPr>
          <w:p w:rsidR="00910837" w:rsidRPr="00536A73" w:rsidRDefault="00910837" w:rsidP="0091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10.00-10.40</w:t>
            </w:r>
          </w:p>
        </w:tc>
        <w:tc>
          <w:tcPr>
            <w:tcW w:w="2339" w:type="dxa"/>
          </w:tcPr>
          <w:p w:rsidR="00910837" w:rsidRDefault="00494E18" w:rsidP="009108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9F9F9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9F9F9"/>
                <w:lang w:eastAsia="en-US"/>
              </w:rPr>
              <w:t>Русский язык</w:t>
            </w:r>
          </w:p>
          <w:p w:rsidR="00910837" w:rsidRPr="00832EC2" w:rsidRDefault="00494E18" w:rsidP="0091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части можно выделить в тексте?</w:t>
            </w:r>
          </w:p>
        </w:tc>
        <w:tc>
          <w:tcPr>
            <w:tcW w:w="8369" w:type="dxa"/>
          </w:tcPr>
          <w:p w:rsidR="00681847" w:rsidRDefault="00910837" w:rsidP="00910837">
            <w:proofErr w:type="spellStart"/>
            <w:r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Сферум</w:t>
            </w:r>
            <w:proofErr w:type="spellEnd"/>
            <w:r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br/>
            </w:r>
            <w:hyperlink r:id="rId7" w:history="1">
              <w:r w:rsidR="00494E18" w:rsidRPr="00D85358">
                <w:rPr>
                  <w:rStyle w:val="a4"/>
                </w:rPr>
                <w:t>https://sferum.ru/?call_link=fH0EOlfza77Ek_AXrVqTRluXIH-ovivmneUVdNeo1I8</w:t>
              </w:r>
            </w:hyperlink>
            <w:r w:rsidR="00494E18">
              <w:t xml:space="preserve"> </w:t>
            </w:r>
          </w:p>
          <w:p w:rsidR="00910837" w:rsidRDefault="00910837" w:rsidP="00910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1BA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910837" w:rsidRPr="002442BF" w:rsidRDefault="00494E18" w:rsidP="0070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выучить правило,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701" w:type="dxa"/>
          </w:tcPr>
          <w:p w:rsidR="00910837" w:rsidRPr="00852B62" w:rsidRDefault="00910837" w:rsidP="00910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</w:p>
        </w:tc>
        <w:tc>
          <w:tcPr>
            <w:tcW w:w="1871" w:type="dxa"/>
          </w:tcPr>
          <w:p w:rsidR="00910837" w:rsidRPr="00536A73" w:rsidRDefault="00910837" w:rsidP="00910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10837" w:rsidRPr="00536A73" w:rsidTr="006459F9">
        <w:trPr>
          <w:trHeight w:val="542"/>
        </w:trPr>
        <w:tc>
          <w:tcPr>
            <w:tcW w:w="624" w:type="dxa"/>
          </w:tcPr>
          <w:p w:rsidR="00910837" w:rsidRPr="00536A73" w:rsidRDefault="00910837" w:rsidP="0091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</w:tcPr>
          <w:p w:rsidR="00910837" w:rsidRPr="00536A73" w:rsidRDefault="00910837" w:rsidP="0091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</w:tc>
        <w:tc>
          <w:tcPr>
            <w:tcW w:w="2339" w:type="dxa"/>
          </w:tcPr>
          <w:p w:rsidR="00EB753A" w:rsidRDefault="00494E18" w:rsidP="009108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9F9F9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9F9F9"/>
                <w:lang w:eastAsia="en-US"/>
              </w:rPr>
              <w:t>Окружающий мир</w:t>
            </w:r>
          </w:p>
          <w:p w:rsidR="00EB753A" w:rsidRPr="00EB753A" w:rsidRDefault="00494E18" w:rsidP="0091083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9F9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9F9"/>
                <w:lang w:eastAsia="en-US"/>
              </w:rPr>
              <w:t>Природа в опасности!</w:t>
            </w:r>
          </w:p>
        </w:tc>
        <w:tc>
          <w:tcPr>
            <w:tcW w:w="8369" w:type="dxa"/>
          </w:tcPr>
          <w:p w:rsidR="00494E18" w:rsidRDefault="00B249C0" w:rsidP="00BE2696">
            <w:pPr>
              <w:tabs>
                <w:tab w:val="left" w:pos="2790"/>
              </w:tabs>
            </w:pPr>
            <w:r>
              <w:t xml:space="preserve"> </w:t>
            </w:r>
            <w:proofErr w:type="spellStart"/>
            <w:r w:rsidR="00EB753A"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Сферум</w:t>
            </w:r>
            <w:proofErr w:type="spellEnd"/>
            <w:r w:rsidR="00EB753A"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br/>
            </w:r>
            <w:hyperlink r:id="rId8" w:history="1">
              <w:r w:rsidR="00494E18" w:rsidRPr="00D85358">
                <w:rPr>
                  <w:rStyle w:val="a4"/>
                </w:rPr>
                <w:t>https://sferum.ru/?call_link=fH0EOlfza77Ek_AXrVqTRluXIH-ovivmneUVdNeo1I8</w:t>
              </w:r>
            </w:hyperlink>
            <w:r w:rsidR="00494E18">
              <w:t xml:space="preserve"> </w:t>
            </w:r>
          </w:p>
          <w:p w:rsidR="00BE2696" w:rsidRDefault="00BE2696" w:rsidP="00BE2696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1BA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BE2696" w:rsidRDefault="00494E18" w:rsidP="00BE2696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18-21 читать+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494E18" w:rsidRPr="00BE2696" w:rsidRDefault="00494E18" w:rsidP="00BE2696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853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https://urls.uchi.ru/l/62fc57e689942081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0837" w:rsidRPr="00BE2696" w:rsidRDefault="00910837" w:rsidP="00BE2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10837" w:rsidRPr="00852B62" w:rsidRDefault="00910837" w:rsidP="0091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</w:p>
        </w:tc>
        <w:tc>
          <w:tcPr>
            <w:tcW w:w="1871" w:type="dxa"/>
          </w:tcPr>
          <w:p w:rsidR="00910837" w:rsidRPr="00536A73" w:rsidRDefault="00910837" w:rsidP="00910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197764" w:rsidRPr="00197764" w:rsidRDefault="00197764" w:rsidP="006369D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97764" w:rsidRPr="00197764" w:rsidSect="00852B62">
      <w:pgSz w:w="16838" w:h="11906" w:orient="landscape"/>
      <w:pgMar w:top="99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64"/>
    <w:rsid w:val="000321B1"/>
    <w:rsid w:val="00034F06"/>
    <w:rsid w:val="000A1FCC"/>
    <w:rsid w:val="000E0D49"/>
    <w:rsid w:val="00197764"/>
    <w:rsid w:val="001A25C0"/>
    <w:rsid w:val="001A7FE2"/>
    <w:rsid w:val="002054CC"/>
    <w:rsid w:val="00222F0F"/>
    <w:rsid w:val="002442BF"/>
    <w:rsid w:val="00257431"/>
    <w:rsid w:val="00264B4A"/>
    <w:rsid w:val="0029452C"/>
    <w:rsid w:val="002B0936"/>
    <w:rsid w:val="002C4578"/>
    <w:rsid w:val="002F6AF9"/>
    <w:rsid w:val="002F7BFE"/>
    <w:rsid w:val="00331FFA"/>
    <w:rsid w:val="00397873"/>
    <w:rsid w:val="00441856"/>
    <w:rsid w:val="00494E18"/>
    <w:rsid w:val="00590BF2"/>
    <w:rsid w:val="005B3B5F"/>
    <w:rsid w:val="006369D4"/>
    <w:rsid w:val="00642FB5"/>
    <w:rsid w:val="006459F9"/>
    <w:rsid w:val="00681847"/>
    <w:rsid w:val="006F4B36"/>
    <w:rsid w:val="00700D43"/>
    <w:rsid w:val="00766663"/>
    <w:rsid w:val="00786CC7"/>
    <w:rsid w:val="00787FFB"/>
    <w:rsid w:val="00800C7A"/>
    <w:rsid w:val="00832EC2"/>
    <w:rsid w:val="00852B62"/>
    <w:rsid w:val="00877504"/>
    <w:rsid w:val="008B5EF9"/>
    <w:rsid w:val="00910837"/>
    <w:rsid w:val="009169BE"/>
    <w:rsid w:val="009D6F90"/>
    <w:rsid w:val="00A80420"/>
    <w:rsid w:val="00B249C0"/>
    <w:rsid w:val="00B358A0"/>
    <w:rsid w:val="00B621BA"/>
    <w:rsid w:val="00BE2696"/>
    <w:rsid w:val="00BF5AD3"/>
    <w:rsid w:val="00D100C5"/>
    <w:rsid w:val="00D24BC9"/>
    <w:rsid w:val="00D725C6"/>
    <w:rsid w:val="00DC134A"/>
    <w:rsid w:val="00EA344A"/>
    <w:rsid w:val="00EB753A"/>
    <w:rsid w:val="00F64313"/>
    <w:rsid w:val="00F6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76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776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97764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3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34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76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776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97764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3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3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fH0EOlfza77Ek_AXrVqTRluXIH-ovivmneUVdNeo1I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ferum.ru/?call_link=fH0EOlfza77Ek_AXrVqTRluXIH-ovivmneUVdNeo1I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ferum.ru/?call_link=fH0EOlfza77Ek_AXrVqTRluXIH-ovivmneUVdNeo1I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ferum.ru/?call_link=fH0EOlfza77Ek_AXrVqTRluXIH-ovivmneUVdNeo1I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ls.uchi.ru/l/62fc57e6899420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555</cp:lastModifiedBy>
  <cp:revision>2</cp:revision>
  <cp:lastPrinted>2025-01-28T05:46:00Z</cp:lastPrinted>
  <dcterms:created xsi:type="dcterms:W3CDTF">2025-09-11T11:20:00Z</dcterms:created>
  <dcterms:modified xsi:type="dcterms:W3CDTF">2025-09-11T11:20:00Z</dcterms:modified>
</cp:coreProperties>
</file>