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A56050">
        <w:rPr>
          <w:rFonts w:ascii="Times New Roman" w:hAnsi="Times New Roman" w:cs="Times New Roman"/>
          <w:sz w:val="28"/>
          <w:szCs w:val="28"/>
        </w:rPr>
        <w:t>3</w:t>
      </w:r>
      <w:r w:rsidR="00852B62">
        <w:rPr>
          <w:rFonts w:ascii="Times New Roman" w:hAnsi="Times New Roman" w:cs="Times New Roman"/>
          <w:sz w:val="28"/>
          <w:szCs w:val="28"/>
        </w:rPr>
        <w:t xml:space="preserve"> «</w:t>
      </w:r>
      <w:r w:rsidR="00A560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класса на </w:t>
      </w:r>
      <w:r w:rsidR="00A56050">
        <w:rPr>
          <w:rFonts w:ascii="Times New Roman" w:hAnsi="Times New Roman" w:cs="Times New Roman"/>
          <w:sz w:val="28"/>
          <w:szCs w:val="28"/>
        </w:rPr>
        <w:t>12.09.2025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4"/>
        <w:gridCol w:w="973"/>
        <w:gridCol w:w="2339"/>
        <w:gridCol w:w="8369"/>
        <w:gridCol w:w="1701"/>
        <w:gridCol w:w="1871"/>
      </w:tblGrid>
      <w:tr w:rsidR="00197764" w:rsidRPr="00536A73" w:rsidTr="006459F9">
        <w:trPr>
          <w:trHeight w:val="543"/>
        </w:trPr>
        <w:tc>
          <w:tcPr>
            <w:tcW w:w="624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973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33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36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572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6459F9">
        <w:trPr>
          <w:trHeight w:val="542"/>
        </w:trPr>
        <w:tc>
          <w:tcPr>
            <w:tcW w:w="624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7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32EC2" w:rsidRPr="00536A73" w:rsidTr="006459F9">
        <w:trPr>
          <w:trHeight w:val="542"/>
        </w:trPr>
        <w:tc>
          <w:tcPr>
            <w:tcW w:w="624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339" w:type="dxa"/>
          </w:tcPr>
          <w:p w:rsidR="00832EC2" w:rsidRPr="00832EC2" w:rsidRDefault="00A56050" w:rsidP="00E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8369" w:type="dxa"/>
          </w:tcPr>
          <w:p w:rsidR="00EA344A" w:rsidRDefault="00EA344A" w:rsidP="00EA3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681847" w:rsidRDefault="00681847" w:rsidP="00EB753A"/>
          <w:p w:rsidR="00B621BA" w:rsidRDefault="00EA344A" w:rsidP="003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4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42BF" w:rsidRPr="002442BF" w:rsidRDefault="002442BF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832EC2" w:rsidRPr="00852B62" w:rsidRDefault="00852B6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910837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910837" w:rsidRDefault="00A56050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Литература</w:t>
            </w:r>
          </w:p>
          <w:p w:rsidR="00910837" w:rsidRPr="00832EC2" w:rsidRDefault="00910837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050" w:rsidRPr="00A56050">
              <w:rPr>
                <w:rFonts w:ascii="Times New Roman" w:hAnsi="Times New Roman" w:cs="Times New Roman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369" w:type="dxa"/>
          </w:tcPr>
          <w:p w:rsidR="00A56050" w:rsidRDefault="00A56050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  <w:p w:rsidR="00A56050" w:rsidRPr="00A56050" w:rsidRDefault="00A56050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56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https://sferum.ru/?call_link=GwjBaPgMbDEDf6IuFo36ngjYnpUSQJbpog083CfL0aw</w:t>
              </w:r>
            </w:hyperlink>
            <w:r w:rsidRPr="00A5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837" w:rsidRPr="002442BF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66663" w:rsidRPr="00590BF2" w:rsidRDefault="002442BF" w:rsidP="00910837">
            <w:pPr>
              <w:rPr>
                <w:rFonts w:ascii="Times New Roman" w:hAnsi="Times New Roman" w:cs="Times New Roman"/>
              </w:rPr>
            </w:pPr>
            <w:r w:rsidRPr="002442B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339" w:type="dxa"/>
          </w:tcPr>
          <w:p w:rsidR="00910837" w:rsidRDefault="00A56050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Русский язык</w:t>
            </w:r>
          </w:p>
          <w:p w:rsidR="00A56050" w:rsidRPr="00832EC2" w:rsidRDefault="00A56050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5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«Дети, бегущие от грозы»</w:t>
            </w:r>
          </w:p>
        </w:tc>
        <w:tc>
          <w:tcPr>
            <w:tcW w:w="8369" w:type="dxa"/>
          </w:tcPr>
          <w:p w:rsidR="00A56050" w:rsidRDefault="00A56050" w:rsidP="00910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</w:p>
          <w:p w:rsidR="00A56050" w:rsidRPr="00A56050" w:rsidRDefault="00A56050" w:rsidP="009108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A5605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https://sferum.ru/?call_link=GwjBaPgMbDEDf6IuFo36ngjYnpUSQJbpog083CfL0aw</w:t>
              </w:r>
            </w:hyperlink>
            <w:r w:rsidRPr="00A560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10837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10837" w:rsidRPr="002442BF" w:rsidRDefault="00A56050" w:rsidP="007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339" w:type="dxa"/>
          </w:tcPr>
          <w:p w:rsidR="00EB753A" w:rsidRDefault="00A56050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Окружающий мир</w:t>
            </w:r>
          </w:p>
          <w:p w:rsidR="00A56050" w:rsidRPr="00EB753A" w:rsidRDefault="00A56050" w:rsidP="0091083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  <w:lang w:eastAsia="en-US"/>
              </w:rPr>
            </w:pPr>
            <w:r w:rsidRPr="00A560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  <w:lang w:eastAsia="en-US"/>
              </w:rPr>
              <w:t>Естественные природные сообщества: лес, луг, водоём</w:t>
            </w:r>
          </w:p>
        </w:tc>
        <w:tc>
          <w:tcPr>
            <w:tcW w:w="8369" w:type="dxa"/>
          </w:tcPr>
          <w:p w:rsidR="00A56050" w:rsidRDefault="00B249C0" w:rsidP="00A56050">
            <w:pPr>
              <w:tabs>
                <w:tab w:val="left" w:pos="279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t xml:space="preserve"> </w:t>
            </w:r>
            <w:proofErr w:type="spellStart"/>
            <w:r w:rsidR="00A560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Учи.ру</w:t>
            </w:r>
            <w:proofErr w:type="spellEnd"/>
          </w:p>
          <w:p w:rsidR="00681847" w:rsidRPr="00A56050" w:rsidRDefault="00A56050" w:rsidP="00A56050">
            <w:pPr>
              <w:tabs>
                <w:tab w:val="left" w:pos="2790"/>
              </w:tabs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Карточка от учителя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B753A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</w:p>
          <w:p w:rsidR="00BE2696" w:rsidRDefault="00BE2696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E2696" w:rsidRPr="00BE2696" w:rsidRDefault="00A56050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910837" w:rsidRPr="00BE2696" w:rsidRDefault="00910837" w:rsidP="00BE2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852B62">
      <w:pgSz w:w="16838" w:h="11906" w:orient="landscape"/>
      <w:pgMar w:top="99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4"/>
    <w:rsid w:val="000321B1"/>
    <w:rsid w:val="00034F06"/>
    <w:rsid w:val="000A1FCC"/>
    <w:rsid w:val="000E0D49"/>
    <w:rsid w:val="00197764"/>
    <w:rsid w:val="001A25C0"/>
    <w:rsid w:val="001A7FE2"/>
    <w:rsid w:val="002054CC"/>
    <w:rsid w:val="00222F0F"/>
    <w:rsid w:val="002442BF"/>
    <w:rsid w:val="00264B4A"/>
    <w:rsid w:val="0029452C"/>
    <w:rsid w:val="002B0936"/>
    <w:rsid w:val="002C4578"/>
    <w:rsid w:val="002F6AF9"/>
    <w:rsid w:val="002F7BFE"/>
    <w:rsid w:val="00331FFA"/>
    <w:rsid w:val="00397873"/>
    <w:rsid w:val="00441856"/>
    <w:rsid w:val="00590BF2"/>
    <w:rsid w:val="005B3B5F"/>
    <w:rsid w:val="006369D4"/>
    <w:rsid w:val="00642FB5"/>
    <w:rsid w:val="006459F9"/>
    <w:rsid w:val="00675860"/>
    <w:rsid w:val="00681847"/>
    <w:rsid w:val="006F4B36"/>
    <w:rsid w:val="00700D43"/>
    <w:rsid w:val="00766663"/>
    <w:rsid w:val="00786CC7"/>
    <w:rsid w:val="00787FFB"/>
    <w:rsid w:val="00800C7A"/>
    <w:rsid w:val="00832EC2"/>
    <w:rsid w:val="00852B62"/>
    <w:rsid w:val="00877504"/>
    <w:rsid w:val="008B5EF9"/>
    <w:rsid w:val="00910837"/>
    <w:rsid w:val="009169BE"/>
    <w:rsid w:val="009D6F90"/>
    <w:rsid w:val="00A56050"/>
    <w:rsid w:val="00A80420"/>
    <w:rsid w:val="00B249C0"/>
    <w:rsid w:val="00B358A0"/>
    <w:rsid w:val="00B621BA"/>
    <w:rsid w:val="00BE2696"/>
    <w:rsid w:val="00BF5AD3"/>
    <w:rsid w:val="00D100C5"/>
    <w:rsid w:val="00D24BC9"/>
    <w:rsid w:val="00D725C6"/>
    <w:rsid w:val="00DC134A"/>
    <w:rsid w:val="00EA344A"/>
    <w:rsid w:val="00EB753A"/>
    <w:rsid w:val="00F64313"/>
    <w:rsid w:val="00F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2F4A"/>
  <w15:docId w15:val="{18797EDB-6859-4025-8952-E70C9E7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GwjBaPgMbDEDf6IuFo36ngjYnpUSQJbpog083CfL0aw" TargetMode="External"/><Relationship Id="rId4" Type="http://schemas.openxmlformats.org/officeDocument/2006/relationships/hyperlink" Target="https://sferum.ru/?call_link=GwjBaPgMbDEDf6IuFo36ngjYnpUSQJbpog083CfL0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Наталья Копырина</cp:lastModifiedBy>
  <cp:revision>2</cp:revision>
  <cp:lastPrinted>2025-01-28T05:46:00Z</cp:lastPrinted>
  <dcterms:created xsi:type="dcterms:W3CDTF">2025-09-10T09:12:00Z</dcterms:created>
  <dcterms:modified xsi:type="dcterms:W3CDTF">2025-09-10T09:12:00Z</dcterms:modified>
</cp:coreProperties>
</file>